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87FF" w14:textId="4A708288" w:rsid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FRISTER FRA REGION SØR I FORBINDELSE MED OPPSTART SESONG</w:t>
      </w:r>
      <w:r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 xml:space="preserve">EN </w:t>
      </w:r>
      <w:r w:rsidRPr="00AA12D5">
        <w:rPr>
          <w:rFonts w:ascii="Arial" w:eastAsia="Times New Roman" w:hAnsi="Arial" w:cs="Arial"/>
          <w:b/>
          <w:bCs/>
          <w:color w:val="222222"/>
          <w:kern w:val="0"/>
          <w:u w:val="single"/>
          <w:lang w:eastAsia="nb-NO"/>
          <w14:ligatures w14:val="none"/>
        </w:rPr>
        <w:t>2026</w:t>
      </w:r>
    </w:p>
    <w:p w14:paraId="7A302E79" w14:textId="255210F5" w:rsidR="00AA12D5" w:rsidRPr="00AA12D5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hyperlink r:id="rId5" w:history="1">
        <w:r w:rsidRPr="00AA12D5">
          <w:rPr>
            <w:rStyle w:val="Hyperkobling"/>
            <w:rFonts w:ascii="Arial" w:eastAsia="Times New Roman" w:hAnsi="Arial" w:cs="Arial"/>
            <w:kern w:val="0"/>
            <w:lang w:eastAsia="nb-NO"/>
            <w14:ligatures w14:val="none"/>
          </w:rPr>
          <w:t xml:space="preserve">Frister for påmelding, overganger </w:t>
        </w:r>
        <w:proofErr w:type="spellStart"/>
        <w:r w:rsidRPr="00AA12D5">
          <w:rPr>
            <w:rStyle w:val="Hyperkobling"/>
            <w:rFonts w:ascii="Arial" w:eastAsia="Times New Roman" w:hAnsi="Arial" w:cs="Arial"/>
            <w:kern w:val="0"/>
            <w:lang w:eastAsia="nb-NO"/>
            <w14:ligatures w14:val="none"/>
          </w:rPr>
          <w:t>etc</w:t>
        </w:r>
        <w:proofErr w:type="spellEnd"/>
      </w:hyperlink>
    </w:p>
    <w:p w14:paraId="67098EBC" w14:textId="77777777" w:rsidR="00AA12D5" w:rsidRPr="00622431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</w:pPr>
    </w:p>
    <w:p w14:paraId="0DD08FC0" w14:textId="7BE1CAD0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Håndballsesongen </w:t>
      </w: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varer fra 01.07. til 30.06., og er delt opp i to perioder:</w:t>
      </w:r>
    </w:p>
    <w:p w14:paraId="15276E54" w14:textId="77777777" w:rsidR="00622431" w:rsidRPr="00622431" w:rsidRDefault="00622431" w:rsidP="006224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Serieperiode fra 16. september til 15. april*</w:t>
      </w:r>
    </w:p>
    <w:p w14:paraId="24C03B1F" w14:textId="77777777" w:rsidR="00622431" w:rsidRPr="00622431" w:rsidRDefault="00622431" w:rsidP="006224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Turneringsperiode fra 16. april til 15. september</w:t>
      </w:r>
    </w:p>
    <w:p w14:paraId="7DA8ED59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*det kan forekomme seriekamper før 16. september</w:t>
      </w:r>
    </w:p>
    <w:p w14:paraId="54A66E69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Seriestart - serieslutt</w:t>
      </w:r>
    </w:p>
    <w:p w14:paraId="0FE68E62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Seriestart vil for de fleste klasser være uke 37/38, mens andre vil starte noe senere (avhengig av seriens størrelse, alder mm.) </w:t>
      </w:r>
    </w:p>
    <w:p w14:paraId="1AF11015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Vær oppmerksom på at disse klassene må være ferdigspilt innen:</w:t>
      </w:r>
    </w:p>
    <w:p w14:paraId="2D02BE3C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J/G 16:</w:t>
      </w: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 Uke 49</w:t>
      </w:r>
    </w:p>
    <w:p w14:paraId="5D48DE02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J/G 20</w:t>
      </w: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: Uke 49</w:t>
      </w:r>
    </w:p>
    <w:p w14:paraId="4F79E73D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Pga. Guttecup vil helgen 12.-13. desember være sperret for aktivitet for G13, G14 og G15. </w:t>
      </w:r>
    </w:p>
    <w:p w14:paraId="12A8FA50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Siste mulige kampdato for sesongen 2026/27 vil være torsdag 15. april. </w:t>
      </w:r>
    </w:p>
    <w:p w14:paraId="779778CB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Kampavvikling</w:t>
      </w:r>
    </w:p>
    <w:p w14:paraId="09020A9F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De fleste kampene vil bli avviklet lørdag/søndag, men vi ser gjerne at klubbene melder inn ukedager for kampaktivitet. </w:t>
      </w:r>
    </w:p>
    <w:p w14:paraId="2E5E2771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Vi oppfordrer lag og klubber som ønsker å spille kamper i treningstid til å etterstrebe å spille i tidsrommet 18-20, av hensyn til spillere, dommere og arrangement. </w:t>
      </w:r>
    </w:p>
    <w:p w14:paraId="6D1BDDEF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Høstferie</w:t>
      </w: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 i regionen er uke 40 i Buskerud og uke 41 i Vestfold og Telemark, samt Asker kommune. </w:t>
      </w:r>
    </w:p>
    <w:p w14:paraId="611E0964" w14:textId="561A5BFA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lang w:eastAsia="nb-NO"/>
          <w14:ligatures w14:val="none"/>
        </w:rPr>
        <w:t>Vinterferie</w:t>
      </w: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 er i uke 8 i Vestfold og Telemark og Asker kommune, Buskerud i uke 9.</w:t>
      </w:r>
    </w:p>
    <w:p w14:paraId="585B2D00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I enkelte serier kan det bli nødvendig å avvikle kamper begge ender av alle skoleferier. </w:t>
      </w:r>
    </w:p>
    <w:p w14:paraId="3CDA3384" w14:textId="77777777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b/>
          <w:bCs/>
          <w:color w:val="222222"/>
          <w:kern w:val="0"/>
          <w:highlight w:val="yellow"/>
          <w:lang w:eastAsia="nb-NO"/>
          <w14:ligatures w14:val="none"/>
        </w:rPr>
        <w:t>Viktige datoer</w:t>
      </w:r>
    </w:p>
    <w:p w14:paraId="19F7129E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1. mai er påmeldingsfrist for Regionserien</w:t>
      </w:r>
    </w:p>
    <w:p w14:paraId="3691EBB3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 xml:space="preserve">1. mai er påmeldingsfrist for Region </w:t>
      </w:r>
      <w:proofErr w:type="gramStart"/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Sør Cup</w:t>
      </w:r>
      <w:proofErr w:type="gramEnd"/>
    </w:p>
    <w:p w14:paraId="170C03A1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1. juni er fristen for å trekke lag gebyrfritt</w:t>
      </w:r>
    </w:p>
    <w:p w14:paraId="42F3E38C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1. juni er frist for å justere nivå på påmeldingen</w:t>
      </w:r>
    </w:p>
    <w:p w14:paraId="216D4435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Lag kan etteranmeldes fram til 20. august. </w:t>
      </w:r>
    </w:p>
    <w:p w14:paraId="77DE70A1" w14:textId="77777777" w:rsidR="00622431" w:rsidRPr="00622431" w:rsidRDefault="00622431" w:rsidP="006224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Påmeldingsfrist for nye lag til vårsesongen er 15. november 2026</w:t>
      </w:r>
    </w:p>
    <w:p w14:paraId="28802755" w14:textId="4C4776F6" w:rsidR="009713CF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  <w:r w:rsidRPr="00622431"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  <w:t>Barnehåndballturneringene for 6-10 åringer har egne frister, se mer på </w:t>
      </w:r>
      <w:hyperlink r:id="rId6" w:history="1">
        <w:r w:rsidRPr="00622431">
          <w:rPr>
            <w:rFonts w:ascii="Arial" w:eastAsia="Times New Roman" w:hAnsi="Arial" w:cs="Arial"/>
            <w:color w:val="000000"/>
            <w:kern w:val="0"/>
            <w:u w:val="single"/>
            <w:lang w:eastAsia="nb-NO"/>
            <w14:ligatures w14:val="none"/>
          </w:rPr>
          <w:t>Barnehåndballsidene.</w:t>
        </w:r>
      </w:hyperlink>
    </w:p>
    <w:p w14:paraId="669AA6C4" w14:textId="77777777" w:rsid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b-NO"/>
          <w14:ligatures w14:val="none"/>
        </w:rPr>
      </w:pPr>
    </w:p>
    <w:p w14:paraId="569324FA" w14:textId="77777777" w:rsidR="00AA12D5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555C7114" w14:textId="05883CDA" w:rsid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622431">
        <w:rPr>
          <w:rFonts w:ascii="Arial" w:hAnsi="Arial" w:cs="Arial"/>
          <w:b/>
          <w:bCs/>
        </w:rPr>
        <w:t xml:space="preserve">Frist for overgang, utlån og </w:t>
      </w:r>
      <w:proofErr w:type="spellStart"/>
      <w:r w:rsidRPr="00622431">
        <w:rPr>
          <w:rFonts w:ascii="Arial" w:hAnsi="Arial" w:cs="Arial"/>
          <w:b/>
          <w:bCs/>
        </w:rPr>
        <w:t>opprykksvegring</w:t>
      </w:r>
      <w:proofErr w:type="spellEnd"/>
    </w:p>
    <w:p w14:paraId="239A738C" w14:textId="40ADFAE3" w:rsidR="00622431" w:rsidRP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622431">
        <w:rPr>
          <w:rFonts w:ascii="Arial" w:hAnsi="Arial" w:cs="Arial"/>
        </w:rPr>
        <w:t>Alle overganger som blir godkjent fra og med 15. februar, vil først få klardato for ny klubb 1. juli 2026.</w:t>
      </w:r>
    </w:p>
    <w:p w14:paraId="781A72EC" w14:textId="774F84FE" w:rsidR="00622431" w:rsidRDefault="00622431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622431">
        <w:rPr>
          <w:rFonts w:ascii="Arial" w:hAnsi="Arial" w:cs="Arial"/>
        </w:rPr>
        <w:t>Overganger og utlån som skal ha klardato for ny klubb i inneværende sesong må være fullført med alle steg senest 14.2. kl. 23.59.</w:t>
      </w:r>
    </w:p>
    <w:p w14:paraId="3C259D6D" w14:textId="0EB45D15" w:rsidR="00AA12D5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AA12D5">
        <w:rPr>
          <w:rFonts w:ascii="Arial" w:hAnsi="Arial" w:cs="Arial"/>
        </w:rPr>
        <w:t>Merk at spillere som får godkjent overgang i perioden 15.2. - 30.6. kan delta på turneringer arrangert av klubber så fort overgangen er godkjent. Spillere kan imidlertid ikke delta for ny klubb i obligatoriske kamper (kamper berammet av NHF eller region) før neste sesong.</w:t>
      </w:r>
    </w:p>
    <w:p w14:paraId="5FD3488D" w14:textId="7C8E98C8" w:rsidR="00AA12D5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hyperlink r:id="rId7" w:history="1">
        <w:r w:rsidRPr="00AA12D5">
          <w:rPr>
            <w:rStyle w:val="Hyperkobling"/>
            <w:rFonts w:ascii="Arial" w:hAnsi="Arial" w:cs="Arial"/>
          </w:rPr>
          <w:t>Klubbendring gjøres via Min Idrett</w:t>
        </w:r>
      </w:hyperlink>
    </w:p>
    <w:p w14:paraId="6B4E9A3A" w14:textId="77777777" w:rsidR="00AA12D5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</w:p>
    <w:p w14:paraId="3773EE6D" w14:textId="77777777" w:rsidR="00AA12D5" w:rsidRPr="00AA12D5" w:rsidRDefault="00AA12D5" w:rsidP="00AA12D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AA12D5">
        <w:rPr>
          <w:rFonts w:ascii="Arial" w:hAnsi="Arial" w:cs="Arial"/>
          <w:b/>
          <w:bCs/>
        </w:rPr>
        <w:t>Opprykksvegring</w:t>
      </w:r>
      <w:proofErr w:type="spellEnd"/>
    </w:p>
    <w:p w14:paraId="758EA968" w14:textId="77777777" w:rsidR="00AA12D5" w:rsidRPr="00AA12D5" w:rsidRDefault="00AA12D5" w:rsidP="00AA12D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AA12D5">
        <w:rPr>
          <w:rFonts w:ascii="Arial" w:hAnsi="Arial" w:cs="Arial"/>
        </w:rPr>
        <w:t>Klubber som ønsker å vegre seg fra opprykk, må melde fra innen 14. februar.</w:t>
      </w:r>
    </w:p>
    <w:p w14:paraId="58656913" w14:textId="77777777" w:rsidR="00AA12D5" w:rsidRPr="00622431" w:rsidRDefault="00AA12D5" w:rsidP="006224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AA12D5" w:rsidRPr="0062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C09"/>
    <w:multiLevelType w:val="multilevel"/>
    <w:tmpl w:val="E4D4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B5EBB"/>
    <w:multiLevelType w:val="multilevel"/>
    <w:tmpl w:val="DD9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747541">
    <w:abstractNumId w:val="0"/>
  </w:num>
  <w:num w:numId="2" w16cid:durableId="3100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1"/>
    <w:rsid w:val="0012611A"/>
    <w:rsid w:val="00622431"/>
    <w:rsid w:val="007A5BA6"/>
    <w:rsid w:val="009713CF"/>
    <w:rsid w:val="009B57BB"/>
    <w:rsid w:val="00A87E07"/>
    <w:rsid w:val="00AA12D5"/>
    <w:rsid w:val="00A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2BDD"/>
  <w15:chartTrackingRefBased/>
  <w15:docId w15:val="{BA1BD9C8-6B75-46F1-AAE7-F1AA8868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24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24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24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24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24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24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24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24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24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24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243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A12D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digital/minidret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ndball.no/regioner/region-sor/kampaktivitet/barn-6-12/barnehandballturneringer/" TargetMode="External"/><Relationship Id="rId5" Type="http://schemas.openxmlformats.org/officeDocument/2006/relationships/hyperlink" Target="https://www.handball.no/regioner/region-sor/praktisk-info/praktiske-verktoy/handballsesongen-202627/%23Nyttig_informasjon,_begreper_m.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Seljestad, Marianne</dc:creator>
  <cp:keywords/>
  <dc:description/>
  <cp:lastModifiedBy>Seljestad, Marianne</cp:lastModifiedBy>
  <cp:revision>1</cp:revision>
  <dcterms:created xsi:type="dcterms:W3CDTF">2026-04-23T05:18:00Z</dcterms:created>
  <dcterms:modified xsi:type="dcterms:W3CDTF">2026-04-23T05:33:00Z</dcterms:modified>
</cp:coreProperties>
</file>