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5248" w14:textId="2D5C8C0B" w:rsidR="009237B5" w:rsidRDefault="009237B5"/>
    <w:p w14:paraId="1329F013" w14:textId="5D2FD3B3" w:rsidR="009237B5" w:rsidRDefault="009237B5"/>
    <w:p w14:paraId="6D0F9985" w14:textId="3FCB3867" w:rsidR="009237B5" w:rsidRDefault="003121EE">
      <w:r w:rsidRPr="00866BAD">
        <w:rPr>
          <w:rFonts w:eastAsiaTheme="minorEastAsia" w:cstheme="minorEastAsia"/>
          <w:b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383D" wp14:editId="65FCE544">
                <wp:simplePos x="0" y="0"/>
                <wp:positionH relativeFrom="column">
                  <wp:posOffset>4281986</wp:posOffset>
                </wp:positionH>
                <wp:positionV relativeFrom="paragraph">
                  <wp:posOffset>48260</wp:posOffset>
                </wp:positionV>
                <wp:extent cx="1893570" cy="561038"/>
                <wp:effectExtent l="25400" t="368300" r="49530" b="36639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95436">
                          <a:off x="0" y="0"/>
                          <a:ext cx="1893570" cy="561038"/>
                        </a:xfrm>
                        <a:prstGeom prst="rect">
                          <a:avLst/>
                        </a:prstGeom>
                        <a:solidFill>
                          <a:srgbClr val="001E5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9233" w14:textId="77777777" w:rsidR="009237B5" w:rsidRPr="00FF6459" w:rsidRDefault="009237B5" w:rsidP="009237B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FF64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  <w:u w:val="single"/>
                              </w:rPr>
                              <w:t>VIKTIG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t>!</w:t>
                            </w:r>
                          </w:p>
                          <w:p w14:paraId="13466D18" w14:textId="3704E4B0" w:rsidR="009237B5" w:rsidRPr="00FF6459" w:rsidRDefault="009237B5" w:rsidP="009237B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Les </w:t>
                            </w:r>
                            <w:r w:rsidRPr="00FF64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høyt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gjennom hele speakermanuset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br/>
                            </w:r>
                            <w:r w:rsidRPr="00FF64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Øv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på navn, firmanavn osv.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br/>
                              <w:t xml:space="preserve">Få en god rask </w:t>
                            </w:r>
                            <w:r w:rsidRPr="00FF64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rytme</w:t>
                            </w:r>
                            <w:r w:rsidRPr="00FF6459">
                              <w:rPr>
                                <w:rFonts w:ascii="Arial" w:hAnsi="Arial" w:cs="Arial"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på spillerpresentasjon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138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7.15pt;margin-top:3.8pt;width:149.1pt;height:44.2pt;rotation:15241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" fillcolor="#001e5f">
                <v:textbox>
                  <w:txbxContent>
                    <w:p w14:paraId="04859233" w14:textId="77777777" w:rsidR="009237B5" w:rsidRPr="00FF6459" w:rsidRDefault="009237B5" w:rsidP="009237B5">
                      <w:pPr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</w:pPr>
                      <w:r w:rsidRPr="00FF6459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  <w:u w:val="single"/>
                        </w:rPr>
                        <w:t>VIKTIG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t>!</w:t>
                      </w:r>
                    </w:p>
                    <w:p w14:paraId="13466D18" w14:textId="3704E4B0" w:rsidR="009237B5" w:rsidRPr="00FF6459" w:rsidRDefault="009237B5" w:rsidP="009237B5">
                      <w:pPr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</w:pP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t xml:space="preserve">Les </w:t>
                      </w:r>
                      <w:r w:rsidRPr="00FF6459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  <w:t>høyt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t xml:space="preserve"> gjennom hele speakermanuset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br/>
                      </w:r>
                      <w:r w:rsidRPr="00FF6459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  <w:t>Øv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t xml:space="preserve"> på navn, firmanavn osv.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br/>
                        <w:t xml:space="preserve">Få en god rask </w:t>
                      </w:r>
                      <w:r w:rsidRPr="00FF6459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  <w:t>rytme</w:t>
                      </w:r>
                      <w:r w:rsidRPr="00FF6459">
                        <w:rPr>
                          <w:rFonts w:ascii="Arial" w:hAnsi="Arial" w:cs="Arial"/>
                          <w:color w:val="FFFFFF" w:themeColor="background1"/>
                          <w:sz w:val="13"/>
                          <w:szCs w:val="13"/>
                        </w:rPr>
                        <w:t xml:space="preserve"> på spillerpresentasjon</w:t>
                      </w:r>
                    </w:p>
                  </w:txbxContent>
                </v:textbox>
              </v:shape>
            </w:pict>
          </mc:Fallback>
        </mc:AlternateContent>
      </w:r>
    </w:p>
    <w:p w14:paraId="6D36280F" w14:textId="0C5F53C7" w:rsidR="009237B5" w:rsidRPr="00364972" w:rsidRDefault="008A407E" w:rsidP="009237B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Forslag</w:t>
      </w:r>
      <w:r>
        <w:rPr>
          <w:rFonts w:ascii="Arial" w:hAnsi="Arial" w:cs="Arial"/>
          <w:sz w:val="40"/>
          <w:szCs w:val="40"/>
        </w:rPr>
        <w:br/>
      </w:r>
      <w:r w:rsidR="009237B5" w:rsidRPr="00364972">
        <w:rPr>
          <w:rFonts w:ascii="Arial" w:hAnsi="Arial" w:cs="Arial"/>
          <w:sz w:val="40"/>
          <w:szCs w:val="40"/>
        </w:rPr>
        <w:t>Speaker</w:t>
      </w:r>
      <w:r>
        <w:rPr>
          <w:rFonts w:ascii="Arial" w:hAnsi="Arial" w:cs="Arial"/>
          <w:sz w:val="40"/>
          <w:szCs w:val="40"/>
        </w:rPr>
        <w:t>manus</w:t>
      </w:r>
    </w:p>
    <w:p w14:paraId="51ABC39B" w14:textId="5920785E" w:rsidR="009237B5" w:rsidRPr="00364972" w:rsidRDefault="009237B5" w:rsidP="009237B5">
      <w:pPr>
        <w:jc w:val="center"/>
        <w:rPr>
          <w:rFonts w:ascii="Arial" w:hAnsi="Arial" w:cs="Arial"/>
          <w:color w:val="000000" w:themeColor="text1"/>
        </w:rPr>
      </w:pPr>
      <w:r w:rsidRPr="00364972">
        <w:rPr>
          <w:rFonts w:ascii="Arial" w:hAnsi="Arial" w:cs="Arial"/>
          <w:color w:val="000000" w:themeColor="text1"/>
        </w:rPr>
        <w:t xml:space="preserve">Dato </w:t>
      </w:r>
      <w:proofErr w:type="spellStart"/>
      <w:r w:rsidRPr="00364972">
        <w:rPr>
          <w:rFonts w:ascii="Arial" w:hAnsi="Arial" w:cs="Arial"/>
          <w:color w:val="000000" w:themeColor="text1"/>
        </w:rPr>
        <w:t>xx.</w:t>
      </w:r>
      <w:proofErr w:type="gramStart"/>
      <w:r w:rsidRPr="00364972">
        <w:rPr>
          <w:rFonts w:ascii="Arial" w:hAnsi="Arial" w:cs="Arial"/>
          <w:color w:val="000000" w:themeColor="text1"/>
        </w:rPr>
        <w:t>xx.xx</w:t>
      </w:r>
      <w:proofErr w:type="spellEnd"/>
      <w:proofErr w:type="gramEnd"/>
      <w:r w:rsidRPr="00364972">
        <w:rPr>
          <w:rFonts w:ascii="Arial" w:hAnsi="Arial" w:cs="Arial"/>
          <w:color w:val="000000" w:themeColor="text1"/>
        </w:rPr>
        <w:br/>
        <w:t xml:space="preserve">Kl. </w:t>
      </w:r>
      <w:proofErr w:type="spellStart"/>
      <w:r w:rsidRPr="00364972">
        <w:rPr>
          <w:rFonts w:ascii="Arial" w:hAnsi="Arial" w:cs="Arial"/>
          <w:color w:val="000000" w:themeColor="text1"/>
        </w:rPr>
        <w:t>xx:xx</w:t>
      </w:r>
      <w:proofErr w:type="spellEnd"/>
    </w:p>
    <w:p w14:paraId="457BEA66" w14:textId="547A6F6E" w:rsidR="009237B5" w:rsidRPr="00364972" w:rsidRDefault="009237B5" w:rsidP="009237B5">
      <w:pPr>
        <w:jc w:val="center"/>
        <w:rPr>
          <w:rFonts w:ascii="Arial" w:hAnsi="Arial" w:cs="Arial"/>
          <w:color w:val="000000" w:themeColor="text1"/>
        </w:rPr>
      </w:pPr>
      <w:r w:rsidRPr="00364972">
        <w:rPr>
          <w:rFonts w:ascii="Arial" w:hAnsi="Arial" w:cs="Arial"/>
          <w:color w:val="000000" w:themeColor="text1"/>
        </w:rPr>
        <w:t>3. div Kvinner/Menn</w:t>
      </w:r>
    </w:p>
    <w:p w14:paraId="3DDC23C5" w14:textId="5398A8F8" w:rsidR="009237B5" w:rsidRPr="00364972" w:rsidRDefault="009237B5" w:rsidP="009237B5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364972">
        <w:rPr>
          <w:rFonts w:ascii="Arial" w:hAnsi="Arial" w:cs="Arial"/>
          <w:b/>
          <w:bCs/>
          <w:color w:val="FF0000"/>
          <w:u w:val="single"/>
        </w:rPr>
        <w:t xml:space="preserve">Hjemmelag </w:t>
      </w:r>
      <w:r w:rsidRPr="00364972">
        <w:rPr>
          <w:rFonts w:ascii="Arial" w:hAnsi="Arial" w:cs="Arial"/>
          <w:b/>
          <w:bCs/>
          <w:color w:val="000000" w:themeColor="text1"/>
          <w:u w:val="single"/>
        </w:rPr>
        <w:t xml:space="preserve">– </w:t>
      </w:r>
      <w:r w:rsidRPr="00364972">
        <w:rPr>
          <w:rFonts w:ascii="Arial" w:hAnsi="Arial" w:cs="Arial"/>
          <w:b/>
          <w:bCs/>
          <w:color w:val="FF0000"/>
          <w:u w:val="single"/>
        </w:rPr>
        <w:t>Bortelag</w:t>
      </w:r>
    </w:p>
    <w:p w14:paraId="6EEADB38" w14:textId="64AE98AD" w:rsidR="009237B5" w:rsidRPr="00364972" w:rsidRDefault="009237B5" w:rsidP="00AC23F6">
      <w:pPr>
        <w:jc w:val="center"/>
        <w:rPr>
          <w:rFonts w:ascii="Arial" w:hAnsi="Arial" w:cs="Arial"/>
          <w:b/>
          <w:bCs/>
          <w:color w:val="FF0000"/>
        </w:rPr>
      </w:pPr>
      <w:r w:rsidRPr="00364972">
        <w:rPr>
          <w:rFonts w:ascii="Arial" w:hAnsi="Arial" w:cs="Arial"/>
          <w:b/>
          <w:bCs/>
          <w:color w:val="FF0000"/>
        </w:rPr>
        <w:t>lokasjon</w:t>
      </w:r>
    </w:p>
    <w:p w14:paraId="0E08B676" w14:textId="6E26870D" w:rsidR="009237B5" w:rsidRPr="00364972" w:rsidRDefault="009237B5" w:rsidP="009237B5">
      <w:pPr>
        <w:rPr>
          <w:rFonts w:ascii="Arial" w:eastAsiaTheme="minorEastAsia" w:hAnsi="Arial" w:cs="Arial"/>
        </w:rPr>
      </w:pPr>
    </w:p>
    <w:p w14:paraId="40AF0A07" w14:textId="2E18A554" w:rsidR="009237B5" w:rsidRPr="00364972" w:rsidRDefault="009237B5" w:rsidP="009237B5">
      <w:pPr>
        <w:rPr>
          <w:rFonts w:ascii="Arial" w:eastAsiaTheme="minorEastAsia" w:hAnsi="Arial" w:cs="Arial"/>
        </w:rPr>
      </w:pPr>
    </w:p>
    <w:p w14:paraId="16207AAC" w14:textId="77777777" w:rsidR="009237B5" w:rsidRPr="00364972" w:rsidRDefault="009237B5" w:rsidP="009237B5">
      <w:pPr>
        <w:rPr>
          <w:rFonts w:ascii="Arial" w:eastAsiaTheme="minorEastAsia" w:hAnsi="Arial" w:cs="Arial"/>
        </w:rPr>
      </w:pPr>
      <w:r w:rsidRPr="00364972">
        <w:rPr>
          <w:rFonts w:ascii="Arial" w:eastAsiaTheme="minorEastAsia" w:hAnsi="Arial" w:cs="Arial"/>
        </w:rPr>
        <w:t>Lese opp i riktig tempo:</w:t>
      </w:r>
    </w:p>
    <w:p w14:paraId="770EE0F0" w14:textId="18E6D2BE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</w:rPr>
      </w:pPr>
      <w:r w:rsidRPr="00364972">
        <w:rPr>
          <w:rFonts w:ascii="Arial" w:eastAsiaTheme="minorEastAsia" w:hAnsi="Arial" w:cs="Arial"/>
        </w:rPr>
        <w:t>Presentasjon av maskoter (om de har)</w:t>
      </w:r>
    </w:p>
    <w:p w14:paraId="10D849D5" w14:textId="77777777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</w:rPr>
      </w:pPr>
      <w:r w:rsidRPr="00364972">
        <w:rPr>
          <w:rFonts w:ascii="Arial" w:eastAsiaTheme="minorEastAsia" w:hAnsi="Arial" w:cs="Arial"/>
        </w:rPr>
        <w:t>Bortelag</w:t>
      </w:r>
    </w:p>
    <w:p w14:paraId="5495208F" w14:textId="52B4404C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</w:rPr>
      </w:pPr>
      <w:r w:rsidRPr="00364972">
        <w:rPr>
          <w:rFonts w:ascii="Arial" w:eastAsiaTheme="minorEastAsia" w:hAnsi="Arial" w:cs="Arial"/>
        </w:rPr>
        <w:t>Hjemmelag</w:t>
      </w:r>
    </w:p>
    <w:p w14:paraId="780EDFEB" w14:textId="6E16EF6C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 w:rsidRPr="00364972">
        <w:rPr>
          <w:rFonts w:ascii="Arial" w:eastAsiaTheme="minorEastAsia" w:hAnsi="Arial" w:cs="Arial"/>
          <w:color w:val="000000" w:themeColor="text1"/>
        </w:rPr>
        <w:t>Dommere</w:t>
      </w:r>
    </w:p>
    <w:p w14:paraId="6DB12FA2" w14:textId="473EE1E6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 w:rsidRPr="00364972">
        <w:rPr>
          <w:rFonts w:ascii="Arial" w:eastAsiaTheme="minorEastAsia" w:hAnsi="Arial" w:cs="Arial"/>
          <w:color w:val="000000" w:themeColor="text1"/>
        </w:rPr>
        <w:t>Sponsorer</w:t>
      </w:r>
      <w:r w:rsidR="00D704A1" w:rsidRPr="00364972">
        <w:rPr>
          <w:rFonts w:ascii="Arial" w:eastAsiaTheme="minorEastAsia" w:hAnsi="Arial" w:cs="Arial"/>
          <w:color w:val="000000" w:themeColor="text1"/>
        </w:rPr>
        <w:t xml:space="preserve"> i klubb og lag</w:t>
      </w:r>
    </w:p>
    <w:p w14:paraId="417D3E08" w14:textId="77777777" w:rsidR="009237B5" w:rsidRPr="00364972" w:rsidRDefault="009237B5" w:rsidP="009237B5">
      <w:pPr>
        <w:rPr>
          <w:rFonts w:ascii="Arial" w:eastAsiaTheme="minorEastAsia" w:hAnsi="Arial" w:cs="Arial"/>
          <w:color w:val="000000" w:themeColor="text1"/>
        </w:rPr>
      </w:pPr>
      <w:r w:rsidRPr="00364972">
        <w:rPr>
          <w:rFonts w:ascii="Arial" w:eastAsiaTheme="minorEastAsia" w:hAnsi="Arial" w:cs="Arial"/>
          <w:color w:val="000000" w:themeColor="text1"/>
        </w:rPr>
        <w:t>Informere om:</w:t>
      </w:r>
    </w:p>
    <w:p w14:paraId="5397BCD4" w14:textId="667CF763" w:rsidR="009237B5" w:rsidRPr="00364972" w:rsidRDefault="009237B5" w:rsidP="009237B5">
      <w:pPr>
        <w:pStyle w:val="Listeavsnitt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 w:rsidRPr="00364972">
        <w:rPr>
          <w:rFonts w:ascii="Arial" w:eastAsiaTheme="minorEastAsia" w:hAnsi="Arial" w:cs="Arial"/>
          <w:color w:val="000000" w:themeColor="text1"/>
        </w:rPr>
        <w:t>Ved evakuering: nødutganger merket med grønne Exit skilt.</w:t>
      </w:r>
    </w:p>
    <w:p w14:paraId="7F33E156" w14:textId="44477F30" w:rsidR="009237B5" w:rsidRPr="001C1B44" w:rsidRDefault="009237B5" w:rsidP="009237B5">
      <w:pPr>
        <w:pStyle w:val="Listeavsnit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364972">
        <w:rPr>
          <w:rFonts w:ascii="Arial" w:hAnsi="Arial" w:cs="Arial"/>
        </w:rPr>
        <w:t xml:space="preserve">Vi minner om Fair play og ønsker alle lykke til! </w:t>
      </w:r>
    </w:p>
    <w:p w14:paraId="045895A9" w14:textId="4DC269EA" w:rsidR="009237B5" w:rsidRPr="00364972" w:rsidRDefault="009237B5" w:rsidP="009237B5">
      <w:pPr>
        <w:rPr>
          <w:rFonts w:ascii="Arial" w:eastAsiaTheme="minorEastAsia" w:hAnsi="Arial" w:cs="Arial"/>
          <w:b/>
          <w:bCs/>
        </w:rPr>
      </w:pPr>
    </w:p>
    <w:p w14:paraId="557219C8" w14:textId="77777777" w:rsidR="009237B5" w:rsidRPr="00364972" w:rsidRDefault="009237B5" w:rsidP="009237B5">
      <w:pPr>
        <w:rPr>
          <w:rFonts w:ascii="Arial" w:eastAsiaTheme="minorEastAsia" w:hAnsi="Arial" w:cs="Arial"/>
          <w:b/>
          <w:bCs/>
        </w:rPr>
      </w:pPr>
      <w:r w:rsidRPr="00364972">
        <w:rPr>
          <w:rFonts w:ascii="Arial" w:eastAsiaTheme="minorEastAsia" w:hAnsi="Arial" w:cs="Arial"/>
          <w:b/>
          <w:bCs/>
          <w:highlight w:val="yellow"/>
        </w:rPr>
        <w:t>PAUSE</w:t>
      </w:r>
    </w:p>
    <w:p w14:paraId="7F5422F2" w14:textId="5DE1802D" w:rsidR="002F1C14" w:rsidRDefault="002F1C14" w:rsidP="009237B5">
      <w:pPr>
        <w:rPr>
          <w:rFonts w:ascii="Arial" w:eastAsiaTheme="minorEastAsia" w:hAnsi="Arial" w:cs="Arial"/>
          <w:color w:val="000000" w:themeColor="text1"/>
        </w:rPr>
      </w:pPr>
      <w:r w:rsidRPr="002F1C14">
        <w:rPr>
          <w:rFonts w:ascii="Arial" w:eastAsiaTheme="minorEastAsia" w:hAnsi="Arial" w:cs="Arial"/>
          <w:color w:val="000000" w:themeColor="text1"/>
        </w:rPr>
        <w:t>Da tar vi en liten pause, så fyll på med drikke og noe godt å spise fra kiosken.</w:t>
      </w:r>
    </w:p>
    <w:p w14:paraId="2EFF18B6" w14:textId="2A571CB2" w:rsidR="002F1C14" w:rsidRPr="002F1C14" w:rsidRDefault="00B750B3" w:rsidP="009237B5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Forslag til aktivitet: tre</w:t>
      </w:r>
      <w:r w:rsidR="007566B5">
        <w:rPr>
          <w:rFonts w:ascii="Arial" w:eastAsiaTheme="minorEastAsia" w:hAnsi="Arial" w:cs="Arial"/>
          <w:color w:val="000000" w:themeColor="text1"/>
        </w:rPr>
        <w:t>k</w:t>
      </w:r>
      <w:r>
        <w:rPr>
          <w:rFonts w:ascii="Arial" w:eastAsiaTheme="minorEastAsia" w:hAnsi="Arial" w:cs="Arial"/>
          <w:color w:val="000000" w:themeColor="text1"/>
        </w:rPr>
        <w:t>ning av loddsalg</w:t>
      </w:r>
      <w:r w:rsidR="007566B5">
        <w:rPr>
          <w:rFonts w:ascii="Arial" w:eastAsiaTheme="minorEastAsia" w:hAnsi="Arial" w:cs="Arial"/>
          <w:color w:val="000000" w:themeColor="text1"/>
        </w:rPr>
        <w:t>, konkurranse, etc.</w:t>
      </w:r>
    </w:p>
    <w:p w14:paraId="5290BA85" w14:textId="77777777" w:rsidR="009237B5" w:rsidRPr="00364972" w:rsidRDefault="009237B5" w:rsidP="009237B5">
      <w:pPr>
        <w:rPr>
          <w:rFonts w:ascii="Arial" w:eastAsiaTheme="minorEastAsia" w:hAnsi="Arial" w:cs="Arial"/>
          <w:bCs/>
        </w:rPr>
      </w:pPr>
    </w:p>
    <w:p w14:paraId="155054D7" w14:textId="77777777" w:rsidR="009237B5" w:rsidRPr="00364972" w:rsidRDefault="009237B5" w:rsidP="009237B5">
      <w:pPr>
        <w:rPr>
          <w:rFonts w:ascii="Arial" w:eastAsiaTheme="minorEastAsia" w:hAnsi="Arial" w:cs="Arial"/>
          <w:b/>
          <w:bCs/>
        </w:rPr>
      </w:pPr>
      <w:r w:rsidRPr="00364972">
        <w:rPr>
          <w:rFonts w:ascii="Arial" w:eastAsiaTheme="minorEastAsia" w:hAnsi="Arial" w:cs="Arial"/>
          <w:b/>
          <w:bCs/>
          <w:highlight w:val="yellow"/>
        </w:rPr>
        <w:t>ETTER KAMP</w:t>
      </w:r>
    </w:p>
    <w:p w14:paraId="45D36B63" w14:textId="15FFBA11" w:rsidR="009237B5" w:rsidRPr="00364972" w:rsidRDefault="009237B5" w:rsidP="009237B5">
      <w:pPr>
        <w:rPr>
          <w:rFonts w:ascii="Arial" w:eastAsiaTheme="minorEastAsia" w:hAnsi="Arial" w:cs="Arial"/>
        </w:rPr>
      </w:pPr>
      <w:r w:rsidRPr="00364972">
        <w:rPr>
          <w:rFonts w:ascii="Arial" w:eastAsiaTheme="minorEastAsia" w:hAnsi="Arial" w:cs="Arial"/>
        </w:rPr>
        <w:t xml:space="preserve">Lagene stiller opp på midtbanen for </w:t>
      </w:r>
      <w:r w:rsidR="009C7F00">
        <w:rPr>
          <w:rFonts w:ascii="Arial" w:eastAsiaTheme="minorEastAsia" w:hAnsi="Arial" w:cs="Arial"/>
        </w:rPr>
        <w:t>premieutdeling</w:t>
      </w:r>
      <w:r w:rsidRPr="00364972">
        <w:rPr>
          <w:rFonts w:ascii="Arial" w:eastAsiaTheme="minorEastAsia" w:hAnsi="Arial" w:cs="Arial"/>
        </w:rPr>
        <w:t xml:space="preserve">, </w:t>
      </w:r>
      <w:r w:rsidRPr="00364972">
        <w:rPr>
          <w:rFonts w:ascii="Arial" w:eastAsiaTheme="minorEastAsia" w:hAnsi="Arial" w:cs="Arial"/>
          <w:b/>
        </w:rPr>
        <w:t>først</w:t>
      </w:r>
      <w:r w:rsidRPr="00364972">
        <w:rPr>
          <w:rFonts w:ascii="Arial" w:eastAsiaTheme="minorEastAsia" w:hAnsi="Arial" w:cs="Arial"/>
        </w:rPr>
        <w:t xml:space="preserve"> til vår</w:t>
      </w:r>
      <w:r w:rsidR="00942636">
        <w:rPr>
          <w:rFonts w:ascii="Arial" w:eastAsiaTheme="minorEastAsia" w:hAnsi="Arial" w:cs="Arial"/>
        </w:rPr>
        <w:t>t</w:t>
      </w:r>
      <w:r w:rsidRPr="00364972">
        <w:rPr>
          <w:rFonts w:ascii="Arial" w:eastAsiaTheme="minorEastAsia" w:hAnsi="Arial" w:cs="Arial"/>
        </w:rPr>
        <w:t xml:space="preserve"> gjeste</w:t>
      </w:r>
      <w:r w:rsidR="00942636">
        <w:rPr>
          <w:rFonts w:ascii="Arial" w:eastAsiaTheme="minorEastAsia" w:hAnsi="Arial" w:cs="Arial"/>
        </w:rPr>
        <w:t>nde lag</w:t>
      </w:r>
      <w:r w:rsidRPr="00364972">
        <w:rPr>
          <w:rFonts w:ascii="Arial" w:eastAsiaTheme="minorEastAsia" w:hAnsi="Arial" w:cs="Arial"/>
        </w:rPr>
        <w:t xml:space="preserve"> og så til </w:t>
      </w:r>
      <w:r w:rsidRPr="00364972">
        <w:rPr>
          <w:rFonts w:ascii="Arial" w:eastAsiaTheme="minorEastAsia" w:hAnsi="Arial" w:cs="Arial"/>
          <w:color w:val="FF0000"/>
        </w:rPr>
        <w:t>Klubb</w:t>
      </w:r>
      <w:r w:rsidRPr="00364972">
        <w:rPr>
          <w:rFonts w:ascii="Arial" w:eastAsiaTheme="minorEastAsia" w:hAnsi="Arial" w:cs="Arial"/>
        </w:rPr>
        <w:t>.</w:t>
      </w:r>
    </w:p>
    <w:p w14:paraId="66564CFB" w14:textId="77777777" w:rsidR="00842F83" w:rsidRPr="00364972" w:rsidRDefault="00842F83" w:rsidP="009237B5">
      <w:pPr>
        <w:rPr>
          <w:rFonts w:ascii="Arial" w:eastAsiaTheme="minorEastAsia" w:hAnsi="Arial" w:cs="Arial"/>
        </w:rPr>
      </w:pPr>
    </w:p>
    <w:p w14:paraId="5ACB800B" w14:textId="32326362" w:rsidR="009237B5" w:rsidRPr="00364972" w:rsidRDefault="00BA5B81" w:rsidP="009237B5">
      <w:pPr>
        <w:rPr>
          <w:rFonts w:ascii="Arial" w:eastAsiaTheme="minorEastAsia" w:hAnsi="Arial" w:cs="Arial"/>
          <w:b/>
          <w:color w:val="000000" w:themeColor="text1"/>
        </w:rPr>
      </w:pPr>
      <w:r>
        <w:rPr>
          <w:rFonts w:ascii="Arial" w:eastAsiaTheme="minorEastAsia" w:hAnsi="Arial" w:cs="Arial"/>
        </w:rPr>
        <w:t>P</w:t>
      </w:r>
      <w:r w:rsidR="009237B5" w:rsidRPr="00364972">
        <w:rPr>
          <w:rFonts w:ascii="Arial" w:eastAsiaTheme="minorEastAsia" w:hAnsi="Arial" w:cs="Arial"/>
        </w:rPr>
        <w:t>remier levert av:</w:t>
      </w:r>
      <w:r w:rsidR="009237B5" w:rsidRPr="00364972">
        <w:rPr>
          <w:rFonts w:ascii="Arial" w:eastAsiaTheme="minorEastAsia" w:hAnsi="Arial" w:cs="Arial"/>
          <w:b/>
        </w:rPr>
        <w:t xml:space="preserve"> </w:t>
      </w:r>
      <w:r w:rsidR="009237B5" w:rsidRPr="00364972">
        <w:rPr>
          <w:rFonts w:ascii="Arial" w:eastAsiaTheme="minorEastAsia" w:hAnsi="Arial" w:cs="Arial"/>
          <w:b/>
        </w:rPr>
        <w:br/>
      </w:r>
      <w:r w:rsidR="009237B5" w:rsidRPr="00364972">
        <w:rPr>
          <w:rFonts w:ascii="Arial" w:eastAsiaTheme="minorEastAsia" w:hAnsi="Arial" w:cs="Arial"/>
          <w:color w:val="000000" w:themeColor="text1"/>
        </w:rPr>
        <w:br/>
      </w:r>
    </w:p>
    <w:p w14:paraId="22E4D66B" w14:textId="521B7679" w:rsidR="009237B5" w:rsidRDefault="009237B5">
      <w:pPr>
        <w:rPr>
          <w:rFonts w:ascii="Arial" w:eastAsiaTheme="minorEastAsia" w:hAnsi="Arial" w:cs="Arial"/>
          <w:bCs/>
        </w:rPr>
      </w:pPr>
      <w:r w:rsidRPr="00364972">
        <w:rPr>
          <w:rFonts w:ascii="Arial" w:eastAsiaTheme="minorEastAsia" w:hAnsi="Arial" w:cs="Arial"/>
          <w:b/>
          <w:u w:val="single"/>
        </w:rPr>
        <w:t>Neste hjemmekamp</w:t>
      </w:r>
      <w:r w:rsidR="00D704A1" w:rsidRPr="00364972">
        <w:rPr>
          <w:rFonts w:ascii="Arial" w:eastAsiaTheme="minorEastAsia" w:hAnsi="Arial" w:cs="Arial"/>
          <w:b/>
          <w:u w:val="single"/>
        </w:rPr>
        <w:t>:</w:t>
      </w:r>
      <w:r w:rsidRPr="00364972">
        <w:rPr>
          <w:rFonts w:ascii="Arial" w:eastAsiaTheme="minorEastAsia" w:hAnsi="Arial" w:cs="Arial"/>
          <w:bCs/>
        </w:rPr>
        <w:br/>
      </w:r>
    </w:p>
    <w:p w14:paraId="029CF1ED" w14:textId="59F9CF23" w:rsidR="00BA5B81" w:rsidRDefault="00BA5B81">
      <w:pPr>
        <w:rPr>
          <w:rFonts w:ascii="Arial" w:eastAsiaTheme="minorEastAsia" w:hAnsi="Arial" w:cs="Arial"/>
          <w:bCs/>
        </w:rPr>
      </w:pPr>
    </w:p>
    <w:p w14:paraId="5F8C5AD7" w14:textId="2685D4E1" w:rsidR="00BA5B81" w:rsidRDefault="00BA5B81">
      <w:pPr>
        <w:rPr>
          <w:rFonts w:ascii="Arial" w:eastAsiaTheme="minorEastAsia" w:hAnsi="Arial" w:cs="Arial"/>
          <w:bCs/>
        </w:rPr>
      </w:pPr>
    </w:p>
    <w:p w14:paraId="77448F5B" w14:textId="1C3C8B2D" w:rsidR="00BA5B81" w:rsidRDefault="00BA5B81">
      <w:pPr>
        <w:rPr>
          <w:rFonts w:ascii="Arial" w:eastAsiaTheme="minorEastAsia" w:hAnsi="Arial" w:cs="Arial"/>
          <w:bCs/>
        </w:rPr>
      </w:pPr>
    </w:p>
    <w:p w14:paraId="59B3ED3A" w14:textId="66A0A688" w:rsidR="00BA5B81" w:rsidRDefault="00BA5B81">
      <w:pPr>
        <w:rPr>
          <w:rFonts w:ascii="Arial" w:eastAsiaTheme="minorEastAsia" w:hAnsi="Arial" w:cs="Arial"/>
          <w:bCs/>
        </w:rPr>
      </w:pPr>
    </w:p>
    <w:p w14:paraId="3C218ECA" w14:textId="6E6FBDFC" w:rsidR="00BA5B81" w:rsidRDefault="00BA5B81">
      <w:pPr>
        <w:rPr>
          <w:rFonts w:ascii="Arial" w:eastAsiaTheme="minorEastAsia" w:hAnsi="Arial" w:cs="Arial"/>
          <w:bCs/>
        </w:rPr>
      </w:pPr>
    </w:p>
    <w:p w14:paraId="4FD86E3F" w14:textId="04B2E5AF" w:rsidR="00BA5B81" w:rsidRPr="00BA5B81" w:rsidRDefault="00BA5B81">
      <w:pPr>
        <w:rPr>
          <w:rFonts w:ascii="Arial" w:eastAsiaTheme="minorEastAsia" w:hAnsi="Arial" w:cs="Arial"/>
          <w:b/>
          <w:sz w:val="32"/>
          <w:szCs w:val="32"/>
        </w:rPr>
      </w:pPr>
      <w:r w:rsidRPr="00BA5B81">
        <w:rPr>
          <w:rFonts w:ascii="Arial" w:eastAsiaTheme="minorEastAsia" w:hAnsi="Arial" w:cs="Arial"/>
          <w:b/>
          <w:sz w:val="32"/>
          <w:szCs w:val="32"/>
        </w:rPr>
        <w:t>Takk for oppmøte og velkommen tilbake til neste kamp!</w:t>
      </w:r>
    </w:p>
    <w:sectPr w:rsidR="00BA5B81" w:rsidRPr="00BA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730"/>
    <w:multiLevelType w:val="hybridMultilevel"/>
    <w:tmpl w:val="C8084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AFF"/>
    <w:multiLevelType w:val="hybridMultilevel"/>
    <w:tmpl w:val="A02C3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1204"/>
    <w:multiLevelType w:val="hybridMultilevel"/>
    <w:tmpl w:val="C4CC77C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5332"/>
    <w:multiLevelType w:val="multilevel"/>
    <w:tmpl w:val="C43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C37A6"/>
    <w:multiLevelType w:val="multilevel"/>
    <w:tmpl w:val="48E8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B5"/>
    <w:rsid w:val="00036101"/>
    <w:rsid w:val="000412CA"/>
    <w:rsid w:val="00045F0A"/>
    <w:rsid w:val="00083388"/>
    <w:rsid w:val="00094A1F"/>
    <w:rsid w:val="000A133C"/>
    <w:rsid w:val="001C1B44"/>
    <w:rsid w:val="001C4112"/>
    <w:rsid w:val="001C7D4D"/>
    <w:rsid w:val="001D2C43"/>
    <w:rsid w:val="002436BB"/>
    <w:rsid w:val="00255C7F"/>
    <w:rsid w:val="0026191D"/>
    <w:rsid w:val="00285357"/>
    <w:rsid w:val="002A4AB9"/>
    <w:rsid w:val="002F1C14"/>
    <w:rsid w:val="003067FA"/>
    <w:rsid w:val="003121EE"/>
    <w:rsid w:val="00364972"/>
    <w:rsid w:val="00367CA8"/>
    <w:rsid w:val="003C1E3B"/>
    <w:rsid w:val="003C4CD8"/>
    <w:rsid w:val="003C71FE"/>
    <w:rsid w:val="003C7DAA"/>
    <w:rsid w:val="00410218"/>
    <w:rsid w:val="00416C9C"/>
    <w:rsid w:val="0044206B"/>
    <w:rsid w:val="00494684"/>
    <w:rsid w:val="004A230A"/>
    <w:rsid w:val="00550092"/>
    <w:rsid w:val="005A06AC"/>
    <w:rsid w:val="005B15B8"/>
    <w:rsid w:val="005B3DED"/>
    <w:rsid w:val="00652872"/>
    <w:rsid w:val="006873F2"/>
    <w:rsid w:val="006F064D"/>
    <w:rsid w:val="0070156B"/>
    <w:rsid w:val="0074452B"/>
    <w:rsid w:val="007566B5"/>
    <w:rsid w:val="0079230F"/>
    <w:rsid w:val="008357BB"/>
    <w:rsid w:val="00842F83"/>
    <w:rsid w:val="008731DF"/>
    <w:rsid w:val="00882EA0"/>
    <w:rsid w:val="008A407E"/>
    <w:rsid w:val="008C1C16"/>
    <w:rsid w:val="008D3B64"/>
    <w:rsid w:val="008E7439"/>
    <w:rsid w:val="00913640"/>
    <w:rsid w:val="009237B5"/>
    <w:rsid w:val="00942636"/>
    <w:rsid w:val="009601D6"/>
    <w:rsid w:val="009C57F9"/>
    <w:rsid w:val="009C7F00"/>
    <w:rsid w:val="00A232BF"/>
    <w:rsid w:val="00A70D22"/>
    <w:rsid w:val="00A9032A"/>
    <w:rsid w:val="00AC23F6"/>
    <w:rsid w:val="00AE2B51"/>
    <w:rsid w:val="00B37A37"/>
    <w:rsid w:val="00B750B3"/>
    <w:rsid w:val="00BA09CF"/>
    <w:rsid w:val="00BA5B81"/>
    <w:rsid w:val="00BC11FB"/>
    <w:rsid w:val="00BD21D7"/>
    <w:rsid w:val="00BE257F"/>
    <w:rsid w:val="00BE4EBE"/>
    <w:rsid w:val="00C33E22"/>
    <w:rsid w:val="00C560C7"/>
    <w:rsid w:val="00CB074E"/>
    <w:rsid w:val="00CB64E2"/>
    <w:rsid w:val="00CD3A3B"/>
    <w:rsid w:val="00CF1E9C"/>
    <w:rsid w:val="00CF6135"/>
    <w:rsid w:val="00D556CE"/>
    <w:rsid w:val="00D6314C"/>
    <w:rsid w:val="00D704A1"/>
    <w:rsid w:val="00DC5636"/>
    <w:rsid w:val="00DC7A71"/>
    <w:rsid w:val="00E03CA6"/>
    <w:rsid w:val="00E03E62"/>
    <w:rsid w:val="00E11CBF"/>
    <w:rsid w:val="00E76752"/>
    <w:rsid w:val="00F25EF8"/>
    <w:rsid w:val="00F747ED"/>
    <w:rsid w:val="00FE719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8C8F"/>
  <w15:chartTrackingRefBased/>
  <w15:docId w15:val="{51CEF823-5BAB-E243-A3E0-2896F764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C7D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1">
    <w:name w:val="li1"/>
    <w:basedOn w:val="Normal"/>
    <w:rsid w:val="009237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9237B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lrutenett">
    <w:name w:val="Table Grid"/>
    <w:basedOn w:val="Vanligtabell"/>
    <w:uiPriority w:val="39"/>
    <w:rsid w:val="009237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33E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33E2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DA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90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E665A8917AA4CBEFC0288FECA0AEB" ma:contentTypeVersion="2" ma:contentTypeDescription="Opprett et nytt dokument." ma:contentTypeScope="" ma:versionID="c102fbf6f74cf976a66a4577fb3b0888">
  <xsd:schema xmlns:xsd="http://www.w3.org/2001/XMLSchema" xmlns:xs="http://www.w3.org/2001/XMLSchema" xmlns:p="http://schemas.microsoft.com/office/2006/metadata/properties" xmlns:ns2="e32f751d-3759-4411-8b1f-4e7ab9fe5709" targetNamespace="http://schemas.microsoft.com/office/2006/metadata/properties" ma:root="true" ma:fieldsID="51946b919cc89058a434abdcac6c75e9" ns2:_="">
    <xsd:import namespace="e32f751d-3759-4411-8b1f-4e7ab9fe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751d-3759-4411-8b1f-4e7ab9fe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CE4DD-1CE2-4D6E-BBB6-5BB1FD8E7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2CA59-B81E-4742-B5FF-5D9CC59A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f751d-3759-4411-8b1f-4e7ab9fe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B6CE3-58A2-4456-A852-D88382910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Toril</dc:creator>
  <cp:keywords/>
  <dc:description/>
  <cp:lastModifiedBy>Ibsen, Monica</cp:lastModifiedBy>
  <cp:revision>3</cp:revision>
  <dcterms:created xsi:type="dcterms:W3CDTF">2021-10-14T13:00:00Z</dcterms:created>
  <dcterms:modified xsi:type="dcterms:W3CDTF">2021-10-14T13:02:00Z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0x010100019E665A8917AA4CBEFC0288FECA0AEB</vt:lpwstr>
  </property>
</Properties>
</file>